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294" w:tblpY="3201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DB1FC7" w:rsidRPr="00E62A6A" w14:paraId="5A94F333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DB1FC7" w:rsidRPr="00E62A6A" w14:paraId="789227EF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3115C2DB" w14:textId="77777777" w:rsidR="00EA4044" w:rsidRPr="004075AF" w:rsidRDefault="00904C22" w:rsidP="004075A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075AF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4075AF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</w:p>
          <w:p w14:paraId="081A83DD" w14:textId="77777777" w:rsidR="000400A1" w:rsidRPr="004075AF" w:rsidRDefault="000400A1" w:rsidP="004075A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C9AB7E4" w14:textId="368D849D" w:rsidR="004075AF" w:rsidRPr="004075AF" w:rsidRDefault="004075AF" w:rsidP="004075AF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4075A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Mastering inverted commas </w:t>
            </w:r>
          </w:p>
          <w:p w14:paraId="244ADE84" w14:textId="77777777" w:rsidR="001A3B74" w:rsidRPr="004075AF" w:rsidRDefault="001A3B74" w:rsidP="004075A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16AEA3" w14:textId="77777777" w:rsidR="00904C22" w:rsidRPr="004075AF" w:rsidRDefault="0006084D" w:rsidP="004075A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075A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  <w:r w:rsidRPr="004075A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0AFAC704" w14:textId="629856EE" w:rsidR="008A045D" w:rsidRPr="004075AF" w:rsidRDefault="00EA4044" w:rsidP="004075A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4075AF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4075AF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</w:t>
            </w:r>
            <w:r w:rsidRPr="004075AF">
              <w:rPr>
                <w:rFonts w:asciiTheme="majorHAnsi" w:hAnsiTheme="majorHAnsi"/>
                <w:color w:val="000000" w:themeColor="text1"/>
                <w:sz w:val="20"/>
                <w:szCs w:val="20"/>
                <w:highlight w:val="green"/>
              </w:rPr>
              <w:t>English</w:t>
            </w:r>
          </w:p>
          <w:p w14:paraId="66F7E510" w14:textId="77777777" w:rsidR="00EA4044" w:rsidRPr="004075AF" w:rsidRDefault="00EA4044" w:rsidP="004075A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474A8C2" w14:textId="373878EA" w:rsidR="004075AF" w:rsidRPr="004075AF" w:rsidRDefault="004075AF" w:rsidP="004075AF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4075A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Using a dictionary </w:t>
            </w:r>
          </w:p>
          <w:p w14:paraId="70270A01" w14:textId="77777777" w:rsidR="00EA4044" w:rsidRDefault="00EA4044" w:rsidP="004075A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8D35F12" w14:textId="77777777" w:rsidR="004075AF" w:rsidRPr="004075AF" w:rsidRDefault="004075AF" w:rsidP="004075A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1B18F63" w14:textId="77777777" w:rsidR="00904C22" w:rsidRPr="004075AF" w:rsidRDefault="0006084D" w:rsidP="004075A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075A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4" w:type="dxa"/>
          </w:tcPr>
          <w:p w14:paraId="23D6A5E1" w14:textId="77777777" w:rsidR="0006084D" w:rsidRPr="004075AF" w:rsidRDefault="0006084D" w:rsidP="004075A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075AF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4075AF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4075A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E9858BF" w14:textId="77777777" w:rsidR="008A045D" w:rsidRPr="004075AF" w:rsidRDefault="008A045D" w:rsidP="004075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E18DEBD" w14:textId="1D63C23F" w:rsidR="004075AF" w:rsidRPr="004075AF" w:rsidRDefault="004075AF" w:rsidP="004075AF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4075A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Using a thesaurus </w:t>
            </w:r>
          </w:p>
          <w:p w14:paraId="0C836C5F" w14:textId="77777777" w:rsidR="004075AF" w:rsidRPr="004075AF" w:rsidRDefault="004075AF" w:rsidP="004075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4B46D7C4" w14:textId="77777777" w:rsidR="00EA4044" w:rsidRPr="004075AF" w:rsidRDefault="00EA4044" w:rsidP="004075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59180AA" w14:textId="77777777" w:rsidR="00904C22" w:rsidRPr="004075AF" w:rsidRDefault="0006084D" w:rsidP="004075A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075A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5" w:type="dxa"/>
          </w:tcPr>
          <w:p w14:paraId="0A01B51B" w14:textId="77777777" w:rsidR="0006084D" w:rsidRPr="004075AF" w:rsidRDefault="0006084D" w:rsidP="004075A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075AF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4075AF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4075A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FB772E9" w14:textId="77777777" w:rsidR="00EA4044" w:rsidRPr="004075AF" w:rsidRDefault="00EA4044" w:rsidP="004075A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982C268" w14:textId="6728A05C" w:rsidR="004075AF" w:rsidRPr="004075AF" w:rsidRDefault="004075AF" w:rsidP="004075AF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4075A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Exploring synonyms and antonyms </w:t>
            </w:r>
          </w:p>
          <w:p w14:paraId="6567AA82" w14:textId="77777777" w:rsidR="008A045D" w:rsidRPr="004075AF" w:rsidRDefault="008A045D" w:rsidP="004075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50523BA" w14:textId="77777777" w:rsidR="00904C22" w:rsidRPr="004075AF" w:rsidRDefault="0006084D" w:rsidP="004075A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075A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853" w:type="dxa"/>
          </w:tcPr>
          <w:p w14:paraId="0C787CCD" w14:textId="77777777" w:rsidR="009178F7" w:rsidRPr="004075AF" w:rsidRDefault="009178F7" w:rsidP="004075A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075AF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4075AF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4075A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9C08823" w14:textId="77777777" w:rsidR="00313F76" w:rsidRPr="004075AF" w:rsidRDefault="00313F76" w:rsidP="004075A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912D491" w14:textId="78C16AF8" w:rsidR="004075AF" w:rsidRPr="004075AF" w:rsidRDefault="004075AF" w:rsidP="004075AF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4075A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Reading </w:t>
            </w:r>
            <w:proofErr w:type="spellStart"/>
            <w:r w:rsidRPr="004075AF">
              <w:rPr>
                <w:rFonts w:asciiTheme="majorHAnsi" w:eastAsiaTheme="minorEastAsia" w:hAnsiTheme="majorHAnsi" w:cs="Times New Roman"/>
                <w:sz w:val="20"/>
                <w:szCs w:val="20"/>
              </w:rPr>
              <w:t>leson</w:t>
            </w:r>
            <w:proofErr w:type="spellEnd"/>
            <w:r w:rsidRPr="004075A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: Kensuke’s Kingdom by Michael Morpurgo </w:t>
            </w:r>
          </w:p>
          <w:p w14:paraId="75AFE932" w14:textId="592F988B" w:rsidR="00EA4044" w:rsidRPr="004075AF" w:rsidRDefault="00EA4044" w:rsidP="004075A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78F7" w:rsidRPr="00E62A6A" w14:paraId="7010EA78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E62A6A" w:rsidRDefault="009178F7" w:rsidP="009178F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6497F315" w14:textId="4DA8DFBF" w:rsidR="009178F7" w:rsidRPr="006D552C" w:rsidRDefault="00A937F0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D552C">
              <w:rPr>
                <w:rFonts w:asciiTheme="majorHAnsi" w:hAnsiTheme="majorHAnsi"/>
                <w:sz w:val="20"/>
                <w:szCs w:val="20"/>
                <w:highlight w:val="magenta"/>
              </w:rPr>
              <w:t>White Rose</w:t>
            </w:r>
            <w:r w:rsidR="009178F7" w:rsidRPr="006D552C">
              <w:rPr>
                <w:rFonts w:asciiTheme="majorHAnsi" w:hAnsiTheme="majorHAnsi"/>
                <w:sz w:val="20"/>
                <w:szCs w:val="20"/>
                <w:highlight w:val="magenta"/>
              </w:rPr>
              <w:t xml:space="preserve"> Maths</w:t>
            </w:r>
            <w:r w:rsidR="009178F7" w:rsidRPr="006D552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4D5FFD0" w14:textId="77777777" w:rsidR="00B23DB7" w:rsidRDefault="00B23DB7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44906B1" w14:textId="20927916" w:rsidR="006D552C" w:rsidRDefault="006D552C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Equivalent Fractions (1)</w:t>
            </w:r>
          </w:p>
          <w:p w14:paraId="0F6F28D3" w14:textId="77777777" w:rsidR="006D552C" w:rsidRPr="006D552C" w:rsidRDefault="006D552C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  <w:p w14:paraId="2D78C7F7" w14:textId="77777777" w:rsidR="006D552C" w:rsidRPr="006D552C" w:rsidRDefault="006D552C" w:rsidP="006D552C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D552C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https://vimeo.com/425556607 </w:t>
            </w:r>
          </w:p>
          <w:p w14:paraId="65B14B12" w14:textId="77777777" w:rsidR="006D552C" w:rsidRPr="006D552C" w:rsidRDefault="006D552C" w:rsidP="006D552C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514A787A" w14:textId="6CC51C72" w:rsidR="00A937F0" w:rsidRPr="006D552C" w:rsidRDefault="00A937F0" w:rsidP="006D552C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6D552C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 xml:space="preserve">Worksheet are saved </w:t>
            </w:r>
            <w:r w:rsidR="001A3B74" w:rsidRPr="006D552C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separately</w:t>
            </w:r>
          </w:p>
          <w:p w14:paraId="50607A5A" w14:textId="77777777" w:rsidR="00A937F0" w:rsidRPr="006D552C" w:rsidRDefault="00A937F0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B2B43D" w14:textId="77777777" w:rsidR="009178F7" w:rsidRPr="006D552C" w:rsidRDefault="009178F7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D552C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6D552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D552C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6D552C">
              <w:rPr>
                <w:rFonts w:asciiTheme="majorHAnsi" w:hAnsiTheme="majorHAnsi"/>
                <w:sz w:val="20"/>
                <w:szCs w:val="20"/>
              </w:rPr>
              <w:t xml:space="preserve"> (including a sound check)</w:t>
            </w:r>
          </w:p>
          <w:p w14:paraId="10B93964" w14:textId="77777777" w:rsidR="009178F7" w:rsidRPr="006D552C" w:rsidRDefault="009178F7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CDB71C5" w14:textId="77777777" w:rsidR="009178F7" w:rsidRPr="006D552C" w:rsidRDefault="009178F7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D552C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  <w:p w14:paraId="79A84E22" w14:textId="77777777" w:rsidR="009178F7" w:rsidRPr="006D552C" w:rsidRDefault="009178F7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734D73" w14:textId="77777777" w:rsidR="00A937F0" w:rsidRPr="006D552C" w:rsidRDefault="00A937F0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D552C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6D552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22B74BF" w14:textId="77777777" w:rsidR="00B23DB7" w:rsidRDefault="00B23DB7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0FE1954" w14:textId="6DA48B9F" w:rsidR="006D552C" w:rsidRPr="006D552C" w:rsidRDefault="006D552C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Equivalent Fractions (2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2E3C1118" w14:textId="77777777" w:rsidR="006D552C" w:rsidRPr="006D552C" w:rsidRDefault="006D552C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AC710DC" w14:textId="77777777" w:rsidR="006D552C" w:rsidRPr="006D552C" w:rsidRDefault="006D552C" w:rsidP="006D552C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D552C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https://vimeo.com/425556750 </w:t>
            </w:r>
          </w:p>
          <w:p w14:paraId="38E490B2" w14:textId="77777777" w:rsidR="006D552C" w:rsidRPr="006D552C" w:rsidRDefault="006D552C" w:rsidP="006D552C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0483809B" w14:textId="77777777" w:rsidR="001A3B74" w:rsidRPr="006D552C" w:rsidRDefault="001A3B74" w:rsidP="006D552C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6D552C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Worksheet are saved separately</w:t>
            </w:r>
          </w:p>
          <w:p w14:paraId="2042BE91" w14:textId="77777777" w:rsidR="00A937F0" w:rsidRPr="006D552C" w:rsidRDefault="00A937F0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644CAD1" w14:textId="77777777" w:rsidR="009178F7" w:rsidRPr="006D552C" w:rsidRDefault="009178F7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D552C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6D552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D552C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6D552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371AD3D" w14:textId="77777777" w:rsidR="009178F7" w:rsidRPr="006D552C" w:rsidRDefault="009178F7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FCE9C" w14:textId="77777777" w:rsidR="009178F7" w:rsidRPr="006D552C" w:rsidRDefault="009178F7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D552C">
              <w:rPr>
                <w:rFonts w:asciiTheme="majorHAnsi" w:hAnsiTheme="majorHAnsi"/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6A6F0B51" w14:textId="77777777" w:rsidR="00A937F0" w:rsidRPr="006D552C" w:rsidRDefault="00A937F0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D552C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6D552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E42FA07" w14:textId="77777777" w:rsidR="00A937F0" w:rsidRPr="006D552C" w:rsidRDefault="00A937F0" w:rsidP="006D552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5C8D3E5B" w14:textId="1AB04BE1" w:rsidR="006D552C" w:rsidRPr="006D552C" w:rsidRDefault="006D552C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Equivalent Fractions (3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21DEABCE" w14:textId="77777777" w:rsidR="006D552C" w:rsidRPr="006D552C" w:rsidRDefault="006D552C" w:rsidP="006D552C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6128273F" w14:textId="77777777" w:rsidR="006D552C" w:rsidRPr="006D552C" w:rsidRDefault="006D552C" w:rsidP="006D552C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D552C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https://vimeo.com/425556923 </w:t>
            </w:r>
          </w:p>
          <w:p w14:paraId="0366F355" w14:textId="77777777" w:rsidR="006D552C" w:rsidRPr="006D552C" w:rsidRDefault="006D552C" w:rsidP="006D552C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7671B62E" w14:textId="77777777" w:rsidR="006D552C" w:rsidRPr="006D552C" w:rsidRDefault="006D552C" w:rsidP="006D552C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43E960BF" w14:textId="77777777" w:rsidR="001A3B74" w:rsidRPr="006D552C" w:rsidRDefault="001A3B74" w:rsidP="006D552C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6D552C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Worksheet are saved separately</w:t>
            </w:r>
          </w:p>
          <w:p w14:paraId="3B957B6C" w14:textId="77777777" w:rsidR="00A937F0" w:rsidRPr="006D552C" w:rsidRDefault="00A937F0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F606117" w14:textId="77777777" w:rsidR="009178F7" w:rsidRPr="006D552C" w:rsidRDefault="009178F7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D552C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6D552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D552C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5DE85E8" w14:textId="77777777" w:rsidR="009178F7" w:rsidRPr="006D552C" w:rsidRDefault="009178F7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C40A51" w14:textId="77777777" w:rsidR="009178F7" w:rsidRPr="006D552C" w:rsidRDefault="009178F7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D552C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41121AC3" w14:textId="77777777" w:rsidR="00A937F0" w:rsidRPr="006D552C" w:rsidRDefault="00A937F0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D552C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6D552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6E01F2" w14:textId="77777777" w:rsidR="00B23DB7" w:rsidRPr="006D552C" w:rsidRDefault="00B23DB7" w:rsidP="006D552C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5C767E44" w14:textId="785BAAA9" w:rsidR="006D552C" w:rsidRDefault="006D552C" w:rsidP="006D552C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>Compare Fractions</w:t>
            </w:r>
          </w:p>
          <w:p w14:paraId="6446E940" w14:textId="77777777" w:rsidR="006D552C" w:rsidRPr="006D552C" w:rsidRDefault="006D552C" w:rsidP="006D552C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42BB3E12" w14:textId="77777777" w:rsidR="006D552C" w:rsidRPr="006D552C" w:rsidRDefault="006D552C" w:rsidP="006D552C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D552C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https://vimeo.com/425557120 </w:t>
            </w:r>
          </w:p>
          <w:p w14:paraId="76E27572" w14:textId="77777777" w:rsidR="006D552C" w:rsidRPr="006D552C" w:rsidRDefault="006D552C" w:rsidP="006D552C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48D6E380" w14:textId="77777777" w:rsidR="006D552C" w:rsidRPr="006D552C" w:rsidRDefault="006D552C" w:rsidP="006D552C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6B316031" w14:textId="77777777" w:rsidR="001A3B74" w:rsidRPr="006D552C" w:rsidRDefault="001A3B74" w:rsidP="006D552C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6D552C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Worksheet are saved separately</w:t>
            </w:r>
          </w:p>
          <w:p w14:paraId="090C7463" w14:textId="77777777" w:rsidR="009178F7" w:rsidRPr="006D552C" w:rsidRDefault="009178F7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0B4D2AE" w14:textId="77777777" w:rsidR="009178F7" w:rsidRPr="006D552C" w:rsidRDefault="009178F7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D552C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6D552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D552C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E886FAC" w14:textId="77777777" w:rsidR="009178F7" w:rsidRPr="006D552C" w:rsidRDefault="009178F7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3100BD" w14:textId="77777777" w:rsidR="009178F7" w:rsidRPr="006D552C" w:rsidRDefault="009178F7" w:rsidP="006D55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D552C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6E9979BD" w14:textId="02FBCB75" w:rsidR="00A937F0" w:rsidRPr="00E62A6A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  <w:highlight w:val="magenta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  <w:highlight w:val="magenta"/>
              </w:rPr>
              <w:t xml:space="preserve"> Maths</w:t>
            </w:r>
          </w:p>
          <w:p w14:paraId="408CB408" w14:textId="09792443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E62A6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0E37F94" w14:textId="7B090F56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Challenge of the week</w:t>
            </w:r>
            <w:r w:rsidR="00C37BE9">
              <w:rPr>
                <w:rFonts w:asciiTheme="majorHAnsi" w:hAnsiTheme="majorHAnsi"/>
                <w:sz w:val="20"/>
                <w:szCs w:val="20"/>
              </w:rPr>
              <w:t xml:space="preserve"> (see </w:t>
            </w:r>
            <w:proofErr w:type="spellStart"/>
            <w:r w:rsidR="00C37BE9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  <w:r w:rsidR="00C37BE9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2A24773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A1594F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76EBD97A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 w:rsidRPr="00E62A6A">
              <w:rPr>
                <w:rFonts w:asciiTheme="majorHAnsi" w:hAnsiTheme="majorHAnsi"/>
                <w:sz w:val="20"/>
                <w:szCs w:val="20"/>
              </w:rPr>
              <w:t>including</w:t>
            </w:r>
            <w:proofErr w:type="gramEnd"/>
            <w:r w:rsidRPr="00E62A6A">
              <w:rPr>
                <w:rFonts w:asciiTheme="majorHAnsi" w:hAnsiTheme="majorHAnsi"/>
                <w:sz w:val="20"/>
                <w:szCs w:val="20"/>
              </w:rPr>
              <w:t xml:space="preserve"> a sound check)</w:t>
            </w:r>
          </w:p>
          <w:p w14:paraId="51031CD9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F611AC" w14:textId="7F7690A9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</w:tr>
      <w:tr w:rsidR="0011530D" w:rsidRPr="00E62A6A" w14:paraId="1B87F196" w14:textId="77777777" w:rsidTr="0011530D"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750739FF" w:rsidR="0011530D" w:rsidRPr="00E62A6A" w:rsidRDefault="0011530D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DB7" w:rsidRPr="00E62A6A" w14:paraId="4F711DFE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B23DB7" w:rsidRPr="00E62A6A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6D2A8FF1" w14:textId="77777777" w:rsidR="00B23DB7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8058B62" w14:textId="47C0F9D4" w:rsidR="009B031F" w:rsidRDefault="009B031F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9B031F">
              <w:rPr>
                <w:rFonts w:asciiTheme="majorHAnsi" w:hAnsiTheme="majorHAnsi"/>
                <w:sz w:val="20"/>
                <w:szCs w:val="20"/>
                <w:highlight w:val="cyan"/>
              </w:rPr>
              <w:t>History</w:t>
            </w:r>
          </w:p>
          <w:p w14:paraId="219258CE" w14:textId="15E594F9" w:rsidR="00B23DB7" w:rsidRPr="00E62A6A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076969EF" w14:textId="77777777" w:rsidR="00B23DB7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1DC38B67" w14:textId="513D21F1" w:rsidR="009B031F" w:rsidRDefault="009B031F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9B031F">
              <w:rPr>
                <w:rFonts w:asciiTheme="majorHAnsi" w:hAnsiTheme="majorHAnsi"/>
                <w:sz w:val="20"/>
                <w:szCs w:val="20"/>
                <w:highlight w:val="cyan"/>
              </w:rPr>
              <w:t>Geography</w:t>
            </w:r>
          </w:p>
          <w:p w14:paraId="741A400F" w14:textId="11FBF181" w:rsidR="00B23DB7" w:rsidRPr="00E62A6A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4" w:type="dxa"/>
          </w:tcPr>
          <w:p w14:paraId="76875068" w14:textId="77777777" w:rsidR="00B23DB7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2B6E08F9" w14:textId="77777777" w:rsidR="009B031F" w:rsidRDefault="009B031F" w:rsidP="009B031F">
            <w:pPr>
              <w:rPr>
                <w:rFonts w:asciiTheme="majorHAnsi" w:hAnsiTheme="majorHAnsi"/>
                <w:sz w:val="20"/>
                <w:szCs w:val="20"/>
              </w:rPr>
            </w:pPr>
            <w:r w:rsidRPr="009B031F">
              <w:rPr>
                <w:rFonts w:asciiTheme="majorHAnsi" w:hAnsiTheme="majorHAnsi"/>
                <w:sz w:val="20"/>
                <w:szCs w:val="20"/>
                <w:highlight w:val="cyan"/>
              </w:rPr>
              <w:t>Science</w:t>
            </w:r>
          </w:p>
          <w:p w14:paraId="04B4E89D" w14:textId="56266724" w:rsidR="00B23DB7" w:rsidRPr="00E62A6A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7FD42FE8" w14:textId="77777777" w:rsidR="00B23DB7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230738C6" w14:textId="21844C09" w:rsidR="009B031F" w:rsidRDefault="009B031F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9B031F">
              <w:rPr>
                <w:rFonts w:asciiTheme="majorHAnsi" w:hAnsiTheme="majorHAnsi"/>
                <w:sz w:val="20"/>
                <w:szCs w:val="20"/>
                <w:highlight w:val="cyan"/>
              </w:rPr>
              <w:t>Spanish</w:t>
            </w:r>
          </w:p>
          <w:p w14:paraId="42621539" w14:textId="27A12496" w:rsidR="00B23DB7" w:rsidRPr="00E62A6A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853" w:type="dxa"/>
          </w:tcPr>
          <w:p w14:paraId="243E908C" w14:textId="77777777" w:rsidR="00B23DB7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2FA6BF3A" w14:textId="77777777" w:rsidR="009B031F" w:rsidRPr="00E62A6A" w:rsidRDefault="009B031F" w:rsidP="009B031F">
            <w:pPr>
              <w:rPr>
                <w:rFonts w:asciiTheme="majorHAnsi" w:hAnsiTheme="majorHAnsi"/>
                <w:sz w:val="20"/>
                <w:szCs w:val="20"/>
              </w:rPr>
            </w:pPr>
            <w:r w:rsidRPr="009B031F">
              <w:rPr>
                <w:rFonts w:asciiTheme="majorHAnsi" w:hAnsiTheme="majorHAnsi"/>
                <w:sz w:val="20"/>
                <w:szCs w:val="20"/>
                <w:highlight w:val="cyan"/>
              </w:rPr>
              <w:t>Art and Design</w:t>
            </w:r>
          </w:p>
          <w:p w14:paraId="47D4F2BD" w14:textId="0EF19461" w:rsidR="00B23DB7" w:rsidRPr="00E62A6A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14:paraId="4198713D" w14:textId="270B0858" w:rsidR="0011530D" w:rsidRPr="00C119EF" w:rsidRDefault="001A3B74" w:rsidP="0011530D">
      <w:r>
        <w:t>Year 3</w:t>
      </w:r>
    </w:p>
    <w:p w14:paraId="0FA04629" w14:textId="587EC5AE" w:rsidR="001A3B74" w:rsidRDefault="006D552C" w:rsidP="00764FCF">
      <w:pPr>
        <w:shd w:val="clear" w:color="auto" w:fill="FFFFFF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Week </w:t>
      </w:r>
      <w:proofErr w:type="gramStart"/>
      <w:r>
        <w:rPr>
          <w:b/>
          <w:u w:val="single"/>
        </w:rPr>
        <w:t>3</w:t>
      </w:r>
      <w:r w:rsidR="001A3B74">
        <w:rPr>
          <w:b/>
          <w:u w:val="single"/>
        </w:rPr>
        <w:t xml:space="preserve">  Summer</w:t>
      </w:r>
      <w:proofErr w:type="gramEnd"/>
      <w:r w:rsidR="001A3B74">
        <w:rPr>
          <w:b/>
          <w:u w:val="single"/>
        </w:rPr>
        <w:t xml:space="preserve"> 2</w:t>
      </w:r>
    </w:p>
    <w:p w14:paraId="0FD058F4" w14:textId="77777777" w:rsidR="001A3B74" w:rsidRDefault="001A3B74" w:rsidP="00764FCF">
      <w:pPr>
        <w:shd w:val="clear" w:color="auto" w:fill="FFFFFF"/>
        <w:spacing w:after="0" w:line="240" w:lineRule="auto"/>
        <w:rPr>
          <w:b/>
          <w:u w:val="single"/>
        </w:rPr>
      </w:pPr>
    </w:p>
    <w:p w14:paraId="0D5D9513" w14:textId="3159A887" w:rsidR="00764FCF" w:rsidRDefault="001A3B74" w:rsidP="00764FCF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t xml:space="preserve">We are using </w:t>
      </w:r>
      <w:proofErr w:type="spellStart"/>
      <w:r>
        <w:t>bitesize</w:t>
      </w:r>
      <w:proofErr w:type="spellEnd"/>
      <w:r>
        <w:t xml:space="preserve"> for English and White Rose for maths </w:t>
      </w:r>
    </w:p>
    <w:p w14:paraId="41BDFDAC" w14:textId="77777777" w:rsidR="00764FCF" w:rsidRDefault="00764FCF" w:rsidP="00764FCF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766FC9F3" w14:textId="32FEFAEA" w:rsidR="007B7EDB" w:rsidRDefault="00FD0B99" w:rsidP="00764FCF">
      <w:pPr>
        <w:shd w:val="clear" w:color="auto" w:fill="FFFFFF"/>
        <w:rPr>
          <w:rStyle w:val="Hyperlink"/>
          <w:rFonts w:eastAsia="Times New Roman" w:cs="Times New Roman"/>
        </w:rPr>
      </w:pPr>
      <w:hyperlink r:id="rId7" w:history="1">
        <w:r w:rsidR="007B7EDB"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 w:rsidR="001A3B74">
        <w:rPr>
          <w:rStyle w:val="Hyperlink"/>
          <w:rFonts w:eastAsia="Times New Roman" w:cs="Times New Roman"/>
        </w:rPr>
        <w:t xml:space="preserve"> </w:t>
      </w:r>
    </w:p>
    <w:p w14:paraId="44459D92" w14:textId="77777777" w:rsidR="000400A1" w:rsidRPr="00375045" w:rsidRDefault="000400A1" w:rsidP="000400A1">
      <w:pPr>
        <w:shd w:val="clear" w:color="auto" w:fill="FFFFFF"/>
        <w:rPr>
          <w:rStyle w:val="Hyperlink"/>
          <w:rFonts w:eastAsia="Times New Roman" w:cs="Times New Roman"/>
          <w:color w:val="FF0000"/>
        </w:rPr>
      </w:pPr>
      <w:r w:rsidRPr="00EA4044">
        <w:rPr>
          <w:rStyle w:val="Hyperlink"/>
          <w:rFonts w:eastAsia="Times New Roman" w:cs="Times New Roman"/>
          <w:b/>
          <w:color w:val="FF0000"/>
        </w:rPr>
        <w:t>USE</w:t>
      </w:r>
      <w:r w:rsidRPr="00EA4044">
        <w:rPr>
          <w:rStyle w:val="Hyperlink"/>
          <w:rFonts w:eastAsia="Times New Roman" w:cs="Times New Roman"/>
          <w:color w:val="FF0000"/>
        </w:rPr>
        <w:t xml:space="preserve"> Monday </w:t>
      </w:r>
      <w:r>
        <w:rPr>
          <w:rStyle w:val="Hyperlink"/>
          <w:rFonts w:eastAsia="Times New Roman" w:cs="Times New Roman"/>
          <w:color w:val="FF0000"/>
        </w:rPr>
        <w:t>8</w:t>
      </w:r>
      <w:r>
        <w:rPr>
          <w:rStyle w:val="Hyperlink"/>
          <w:rFonts w:eastAsia="Times New Roman" w:cs="Times New Roman"/>
          <w:color w:val="FF0000"/>
          <w:vertAlign w:val="superscript"/>
        </w:rPr>
        <w:t>th</w:t>
      </w:r>
      <w:r>
        <w:rPr>
          <w:rStyle w:val="Hyperlink"/>
          <w:rFonts w:eastAsia="Times New Roman" w:cs="Times New Roman"/>
          <w:color w:val="FF0000"/>
        </w:rPr>
        <w:t xml:space="preserve"> June  - Friday 12</w:t>
      </w:r>
      <w:r w:rsidRPr="00375045">
        <w:rPr>
          <w:rStyle w:val="Hyperlink"/>
          <w:rFonts w:eastAsia="Times New Roman" w:cs="Times New Roman"/>
          <w:color w:val="FF0000"/>
          <w:vertAlign w:val="superscript"/>
        </w:rPr>
        <w:t>th</w:t>
      </w:r>
      <w:r w:rsidRPr="00EA4044">
        <w:rPr>
          <w:rStyle w:val="Hyperlink"/>
          <w:rFonts w:eastAsia="Times New Roman" w:cs="Times New Roman"/>
          <w:color w:val="FF0000"/>
        </w:rPr>
        <w:t xml:space="preserve"> June</w:t>
      </w:r>
    </w:p>
    <w:p w14:paraId="67473D13" w14:textId="77777777" w:rsidR="001A3B74" w:rsidRDefault="001A3B74" w:rsidP="00764FCF">
      <w:pPr>
        <w:shd w:val="clear" w:color="auto" w:fill="FFFFFF"/>
        <w:rPr>
          <w:rStyle w:val="Hyperlink"/>
          <w:rFonts w:eastAsia="Times New Roman" w:cs="Times New Roman"/>
        </w:rPr>
      </w:pPr>
    </w:p>
    <w:p w14:paraId="7AECA3E4" w14:textId="77777777" w:rsidR="001A3B74" w:rsidRDefault="001A3B74" w:rsidP="00764FCF">
      <w:pPr>
        <w:shd w:val="clear" w:color="auto" w:fill="FFFFFF"/>
        <w:rPr>
          <w:rFonts w:eastAsia="Times New Roman" w:cs="Times New Roman"/>
          <w:color w:val="000000"/>
        </w:rPr>
      </w:pPr>
    </w:p>
    <w:p w14:paraId="39A357A7" w14:textId="77777777" w:rsidR="0011530D" w:rsidRDefault="0011530D" w:rsidP="0011530D">
      <w:pPr>
        <w:rPr>
          <w:b/>
          <w:u w:val="single"/>
        </w:rPr>
      </w:pPr>
    </w:p>
    <w:p w14:paraId="4A667C8E" w14:textId="77777777" w:rsidR="0011530D" w:rsidRDefault="0011530D" w:rsidP="0011530D">
      <w:pPr>
        <w:rPr>
          <w:b/>
          <w:u w:val="single"/>
        </w:rPr>
      </w:pPr>
    </w:p>
    <w:p w14:paraId="58C53A16" w14:textId="77777777" w:rsidR="0011530D" w:rsidRDefault="0011530D" w:rsidP="0011530D">
      <w:pPr>
        <w:rPr>
          <w:b/>
          <w:u w:val="single"/>
        </w:rPr>
      </w:pPr>
    </w:p>
    <w:p w14:paraId="21524A6A" w14:textId="77777777" w:rsidR="0011530D" w:rsidRDefault="0011530D" w:rsidP="0011530D">
      <w:pPr>
        <w:rPr>
          <w:b/>
          <w:u w:val="single"/>
        </w:rPr>
      </w:pPr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22"/>
    <w:rsid w:val="000400A1"/>
    <w:rsid w:val="0006084D"/>
    <w:rsid w:val="0011530D"/>
    <w:rsid w:val="001A3B74"/>
    <w:rsid w:val="00313F76"/>
    <w:rsid w:val="004065A9"/>
    <w:rsid w:val="004075AF"/>
    <w:rsid w:val="005D1B91"/>
    <w:rsid w:val="006148E5"/>
    <w:rsid w:val="006D552C"/>
    <w:rsid w:val="00764FCF"/>
    <w:rsid w:val="007B7EDB"/>
    <w:rsid w:val="008A045D"/>
    <w:rsid w:val="00904C22"/>
    <w:rsid w:val="009178F7"/>
    <w:rsid w:val="00984A9A"/>
    <w:rsid w:val="009B031F"/>
    <w:rsid w:val="00A937F0"/>
    <w:rsid w:val="00B23DB7"/>
    <w:rsid w:val="00C37BE9"/>
    <w:rsid w:val="00CE01AF"/>
    <w:rsid w:val="00D0615A"/>
    <w:rsid w:val="00DB1FC7"/>
    <w:rsid w:val="00E62A6A"/>
    <w:rsid w:val="00EA4044"/>
    <w:rsid w:val="00EB790E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E1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bbc.co.uk/bitesize/dailylesson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7C23D5-8E5B-9D4A-968C-62CE67B1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271</Words>
  <Characters>1550</Characters>
  <Application>Microsoft Macintosh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Sarah Lamont</cp:lastModifiedBy>
  <cp:revision>7</cp:revision>
  <dcterms:created xsi:type="dcterms:W3CDTF">2020-06-02T09:03:00Z</dcterms:created>
  <dcterms:modified xsi:type="dcterms:W3CDTF">2020-06-09T08:35:00Z</dcterms:modified>
</cp:coreProperties>
</file>